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9D6E" w14:textId="77777777" w:rsidR="00DA02A7" w:rsidRPr="00D275DD" w:rsidRDefault="00D275DD">
      <w:pPr>
        <w:rPr>
          <w:sz w:val="72"/>
          <w:szCs w:val="72"/>
          <w:highlight w:val="yellow"/>
          <w:lang w:val="en-US"/>
        </w:rPr>
      </w:pPr>
      <w:bookmarkStart w:id="0" w:name="_GoBack"/>
      <w:bookmarkEnd w:id="0"/>
      <w:r w:rsidRPr="00D275DD">
        <w:rPr>
          <w:sz w:val="72"/>
          <w:szCs w:val="72"/>
          <w:highlight w:val="yellow"/>
          <w:lang w:val="en-US"/>
        </w:rPr>
        <w:t>PRE-SPORTS DAY 800m FINALS EVENT</w:t>
      </w:r>
    </w:p>
    <w:p w14:paraId="73DA3271" w14:textId="77777777" w:rsidR="00D275DD" w:rsidRPr="00D275DD" w:rsidRDefault="00D275DD">
      <w:pPr>
        <w:rPr>
          <w:sz w:val="72"/>
          <w:szCs w:val="72"/>
          <w:lang w:val="en-US"/>
        </w:rPr>
      </w:pPr>
      <w:r w:rsidRPr="00D275DD">
        <w:rPr>
          <w:sz w:val="72"/>
          <w:szCs w:val="72"/>
          <w:highlight w:val="yellow"/>
          <w:lang w:val="en-US"/>
        </w:rPr>
        <w:t>MONDAY 25</w:t>
      </w:r>
      <w:r w:rsidRPr="00D275DD">
        <w:rPr>
          <w:sz w:val="72"/>
          <w:szCs w:val="72"/>
          <w:highlight w:val="yellow"/>
          <w:vertAlign w:val="superscript"/>
          <w:lang w:val="en-US"/>
        </w:rPr>
        <w:t>th</w:t>
      </w:r>
      <w:r w:rsidRPr="00D275DD">
        <w:rPr>
          <w:sz w:val="72"/>
          <w:szCs w:val="72"/>
          <w:highlight w:val="yellow"/>
          <w:lang w:val="en-US"/>
        </w:rPr>
        <w:t xml:space="preserve"> of September- Week 10</w:t>
      </w:r>
    </w:p>
    <w:p w14:paraId="14CDFCB5" w14:textId="77777777" w:rsidR="00D275DD" w:rsidRPr="00D275DD" w:rsidRDefault="00D275DD">
      <w:pPr>
        <w:rPr>
          <w:b/>
          <w:i/>
          <w:sz w:val="72"/>
          <w:szCs w:val="72"/>
          <w:u w:val="single"/>
          <w:lang w:val="en-US"/>
        </w:rPr>
      </w:pPr>
      <w:r w:rsidRPr="00D275DD">
        <w:rPr>
          <w:b/>
          <w:i/>
          <w:sz w:val="72"/>
          <w:szCs w:val="72"/>
          <w:u w:val="single"/>
          <w:lang w:val="en-US"/>
        </w:rPr>
        <w:t>1.30- 2.30pm on the oval</w:t>
      </w:r>
    </w:p>
    <w:p w14:paraId="3D6475B5" w14:textId="77777777" w:rsidR="00D275DD" w:rsidRPr="00D275DD" w:rsidRDefault="00D275DD">
      <w:pPr>
        <w:rPr>
          <w:b/>
          <w:color w:val="7030A0"/>
          <w:sz w:val="72"/>
          <w:szCs w:val="72"/>
          <w:lang w:val="en-US"/>
        </w:rPr>
      </w:pPr>
      <w:r w:rsidRPr="00D275DD">
        <w:rPr>
          <w:b/>
          <w:color w:val="7030A0"/>
          <w:sz w:val="72"/>
          <w:szCs w:val="72"/>
          <w:lang w:val="en-US"/>
        </w:rPr>
        <w:t>1</w:t>
      </w:r>
      <w:r w:rsidRPr="00D275DD">
        <w:rPr>
          <w:b/>
          <w:color w:val="7030A0"/>
          <w:sz w:val="72"/>
          <w:szCs w:val="72"/>
          <w:vertAlign w:val="superscript"/>
          <w:lang w:val="en-US"/>
        </w:rPr>
        <w:t>st</w:t>
      </w:r>
      <w:r w:rsidRPr="00D275DD">
        <w:rPr>
          <w:b/>
          <w:color w:val="7030A0"/>
          <w:sz w:val="72"/>
          <w:szCs w:val="72"/>
          <w:lang w:val="en-US"/>
        </w:rPr>
        <w:t xml:space="preserve"> Place 100 points</w:t>
      </w:r>
    </w:p>
    <w:p w14:paraId="5204854F" w14:textId="77777777" w:rsidR="00D275DD" w:rsidRPr="00D275DD" w:rsidRDefault="00D275DD">
      <w:pPr>
        <w:rPr>
          <w:b/>
          <w:color w:val="7030A0"/>
          <w:sz w:val="72"/>
          <w:szCs w:val="72"/>
          <w:lang w:val="en-US"/>
        </w:rPr>
      </w:pPr>
      <w:r w:rsidRPr="00D275DD">
        <w:rPr>
          <w:b/>
          <w:color w:val="7030A0"/>
          <w:sz w:val="72"/>
          <w:szCs w:val="72"/>
          <w:lang w:val="en-US"/>
        </w:rPr>
        <w:t>2</w:t>
      </w:r>
      <w:r w:rsidRPr="00D275DD">
        <w:rPr>
          <w:b/>
          <w:color w:val="7030A0"/>
          <w:sz w:val="72"/>
          <w:szCs w:val="72"/>
          <w:vertAlign w:val="superscript"/>
          <w:lang w:val="en-US"/>
        </w:rPr>
        <w:t>nd</w:t>
      </w:r>
      <w:r w:rsidRPr="00D275DD">
        <w:rPr>
          <w:b/>
          <w:color w:val="7030A0"/>
          <w:sz w:val="72"/>
          <w:szCs w:val="72"/>
          <w:lang w:val="en-US"/>
        </w:rPr>
        <w:t xml:space="preserve"> Place 50 points</w:t>
      </w:r>
    </w:p>
    <w:p w14:paraId="127AF866" w14:textId="77777777" w:rsidR="00D275DD" w:rsidRPr="00D275DD" w:rsidRDefault="00D275DD">
      <w:pPr>
        <w:rPr>
          <w:b/>
          <w:color w:val="7030A0"/>
          <w:sz w:val="72"/>
          <w:szCs w:val="72"/>
          <w:lang w:val="en-US"/>
        </w:rPr>
      </w:pPr>
      <w:r w:rsidRPr="00D275DD">
        <w:rPr>
          <w:b/>
          <w:color w:val="7030A0"/>
          <w:sz w:val="72"/>
          <w:szCs w:val="72"/>
          <w:lang w:val="en-US"/>
        </w:rPr>
        <w:t>3</w:t>
      </w:r>
      <w:r w:rsidRPr="00D275DD">
        <w:rPr>
          <w:b/>
          <w:color w:val="7030A0"/>
          <w:sz w:val="72"/>
          <w:szCs w:val="72"/>
          <w:vertAlign w:val="superscript"/>
          <w:lang w:val="en-US"/>
        </w:rPr>
        <w:t>rd</w:t>
      </w:r>
      <w:r w:rsidRPr="00D275DD">
        <w:rPr>
          <w:b/>
          <w:color w:val="7030A0"/>
          <w:sz w:val="72"/>
          <w:szCs w:val="72"/>
          <w:lang w:val="en-US"/>
        </w:rPr>
        <w:t xml:space="preserve"> Place 25 points</w:t>
      </w:r>
    </w:p>
    <w:p w14:paraId="12982C96" w14:textId="77777777" w:rsidR="00D275DD" w:rsidRPr="00D275DD" w:rsidRDefault="00D275DD">
      <w:pPr>
        <w:rPr>
          <w:b/>
          <w:color w:val="7030A0"/>
          <w:sz w:val="72"/>
          <w:szCs w:val="72"/>
          <w:lang w:val="en-US"/>
        </w:rPr>
      </w:pPr>
      <w:r w:rsidRPr="00D275DD">
        <w:rPr>
          <w:b/>
          <w:color w:val="7030A0"/>
          <w:sz w:val="72"/>
          <w:szCs w:val="72"/>
          <w:lang w:val="en-US"/>
        </w:rPr>
        <w:t>Running 800m without walking 5 points</w:t>
      </w:r>
    </w:p>
    <w:p w14:paraId="72F32D90" w14:textId="77777777" w:rsidR="00D275DD" w:rsidRPr="00D275DD" w:rsidRDefault="00D275DD">
      <w:pPr>
        <w:rPr>
          <w:sz w:val="72"/>
          <w:szCs w:val="72"/>
          <w:lang w:val="en-US"/>
        </w:rPr>
      </w:pPr>
    </w:p>
    <w:sectPr w:rsidR="00D275DD" w:rsidRPr="00D275DD" w:rsidSect="00D275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DD"/>
    <w:rsid w:val="00996B07"/>
    <w:rsid w:val="00D02C3E"/>
    <w:rsid w:val="00D275DD"/>
    <w:rsid w:val="00D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96FE"/>
  <w15:chartTrackingRefBased/>
  <w15:docId w15:val="{7F093BB8-E2AA-4DF1-B728-0DB37C1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61DC0027AB34ABDDAA5C0F30280C8" ma:contentTypeVersion="15" ma:contentTypeDescription="Create a new document." ma:contentTypeScope="" ma:versionID="a71ecd5d74a1795ae8f135b16e70790c">
  <xsd:schema xmlns:xsd="http://www.w3.org/2001/XMLSchema" xmlns:xs="http://www.w3.org/2001/XMLSchema" xmlns:p="http://schemas.microsoft.com/office/2006/metadata/properties" xmlns:ns3="9a4a0ea1-49aa-4742-ada4-7ebde4ea4a0d" xmlns:ns4="80aeb78b-a9b0-45c0-ac5e-539ec2660b4d" targetNamespace="http://schemas.microsoft.com/office/2006/metadata/properties" ma:root="true" ma:fieldsID="96b67cb6bb69420e2433c70fbf13b587" ns3:_="" ns4:_="">
    <xsd:import namespace="9a4a0ea1-49aa-4742-ada4-7ebde4ea4a0d"/>
    <xsd:import namespace="80aeb78b-a9b0-45c0-ac5e-539ec2660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a0ea1-49aa-4742-ada4-7ebde4ea4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eb78b-a9b0-45c0-ac5e-539ec2660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269DD-34A3-4906-A361-2AA3E17FE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a0ea1-49aa-4742-ada4-7ebde4ea4a0d"/>
    <ds:schemaRef ds:uri="80aeb78b-a9b0-45c0-ac5e-539ec2660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3DD27-DCA9-461A-BBDE-A71348CA9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1BC82-931F-4ADA-A12F-11907F71368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0aeb78b-a9b0-45c0-ac5e-539ec2660b4d"/>
    <ds:schemaRef ds:uri="9a4a0ea1-49aa-4742-ada4-7ebde4ea4a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Primary School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Miller</dc:creator>
  <cp:keywords/>
  <dc:description/>
  <cp:lastModifiedBy>Jan Taylor</cp:lastModifiedBy>
  <cp:revision>2</cp:revision>
  <cp:lastPrinted>2023-09-06T00:44:00Z</cp:lastPrinted>
  <dcterms:created xsi:type="dcterms:W3CDTF">2023-09-11T00:56:00Z</dcterms:created>
  <dcterms:modified xsi:type="dcterms:W3CDTF">2023-09-11T00:56:00Z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0x01010063D61DC0027AB34ABDDAA5C0F30280C8</vt:lpwstr>
  </property>
</Properties>
</file>